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AC7F7" w14:textId="77777777" w:rsidR="008E6C7A" w:rsidRDefault="008E6C7A" w:rsidP="00403270">
      <w:pPr>
        <w:jc w:val="center"/>
        <w:rPr>
          <w:rFonts w:ascii="Calibri" w:hAnsi="Calibri"/>
          <w:b/>
          <w:bCs/>
          <w:u w:val="single"/>
        </w:rPr>
      </w:pPr>
    </w:p>
    <w:p w14:paraId="7BCF3646" w14:textId="7D7EACDE" w:rsidR="0093084C" w:rsidRDefault="00403270" w:rsidP="00403270">
      <w:pPr>
        <w:jc w:val="center"/>
        <w:rPr>
          <w:rFonts w:ascii="Calibri" w:hAnsi="Calibri"/>
        </w:rPr>
      </w:pPr>
      <w:r>
        <w:rPr>
          <w:rFonts w:ascii="Calibri" w:hAnsi="Calibri"/>
          <w:b/>
          <w:bCs/>
          <w:u w:val="single"/>
        </w:rPr>
        <w:t>Pre-work Activity – What does good teaching look like in your school/learning area?</w:t>
      </w:r>
    </w:p>
    <w:p w14:paraId="4AF92CFD" w14:textId="05E864FF" w:rsidR="00403270" w:rsidRDefault="00403270" w:rsidP="00403270">
      <w:pPr>
        <w:rPr>
          <w:rFonts w:ascii="Calibri" w:hAnsi="Calibri"/>
        </w:rPr>
      </w:pPr>
      <w:r>
        <w:rPr>
          <w:rFonts w:ascii="Calibri" w:hAnsi="Calibri"/>
        </w:rPr>
        <w:t>Prior to Workshop two, consider what good teaching looks like in your school/learning area and whether this aligns with the research and pre-readings allocated for the workshop (</w:t>
      </w:r>
      <w:proofErr w:type="gramStart"/>
      <w:r>
        <w:rPr>
          <w:rFonts w:ascii="Calibri" w:hAnsi="Calibri"/>
        </w:rPr>
        <w:t>e.g.</w:t>
      </w:r>
      <w:proofErr w:type="gramEnd"/>
      <w:r>
        <w:rPr>
          <w:rFonts w:ascii="Calibri" w:hAnsi="Calibri"/>
        </w:rPr>
        <w:t xml:space="preserve"> Archer and Hughes, </w:t>
      </w:r>
      <w:proofErr w:type="spellStart"/>
      <w:r>
        <w:rPr>
          <w:rFonts w:ascii="Calibri" w:hAnsi="Calibri"/>
        </w:rPr>
        <w:t>Rosenshine</w:t>
      </w:r>
      <w:proofErr w:type="spellEnd"/>
      <w:r>
        <w:rPr>
          <w:rFonts w:ascii="Calibri" w:hAnsi="Calibri"/>
        </w:rPr>
        <w:t>, Science of Learning, etc)</w:t>
      </w:r>
    </w:p>
    <w:p w14:paraId="3F7745C1" w14:textId="5DBBE304" w:rsidR="00403270" w:rsidRDefault="00403270" w:rsidP="00403270">
      <w:pPr>
        <w:rPr>
          <w:rFonts w:ascii="Calibri" w:hAnsi="Calibri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547"/>
        <w:gridCol w:w="3969"/>
        <w:gridCol w:w="3969"/>
      </w:tblGrid>
      <w:tr w:rsidR="00403270" w14:paraId="5CF58B6E" w14:textId="77777777" w:rsidTr="008E6C7A">
        <w:tc>
          <w:tcPr>
            <w:tcW w:w="2547" w:type="dxa"/>
          </w:tcPr>
          <w:p w14:paraId="42D9CD27" w14:textId="6CBD2EE1" w:rsidR="00403270" w:rsidRPr="00403270" w:rsidRDefault="00403270" w:rsidP="00403270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Categories to consider</w:t>
            </w:r>
          </w:p>
        </w:tc>
        <w:tc>
          <w:tcPr>
            <w:tcW w:w="3969" w:type="dxa"/>
          </w:tcPr>
          <w:p w14:paraId="7B9953EC" w14:textId="77777777" w:rsidR="00403270" w:rsidRDefault="00403270" w:rsidP="00403270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Practice at your school </w:t>
            </w:r>
          </w:p>
          <w:p w14:paraId="38A02F21" w14:textId="496E6A0F" w:rsidR="00403270" w:rsidRPr="00403270" w:rsidRDefault="00403270" w:rsidP="00403270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(</w:t>
            </w:r>
            <w:proofErr w:type="gramStart"/>
            <w:r>
              <w:rPr>
                <w:rFonts w:ascii="Calibri" w:hAnsi="Calibri"/>
                <w:b/>
                <w:bCs/>
              </w:rPr>
              <w:t>what</w:t>
            </w:r>
            <w:proofErr w:type="gramEnd"/>
            <w:r>
              <w:rPr>
                <w:rFonts w:ascii="Calibri" w:hAnsi="Calibri"/>
                <w:b/>
                <w:bCs/>
              </w:rPr>
              <w:t xml:space="preserve"> does it look like in classrooms)</w:t>
            </w:r>
          </w:p>
        </w:tc>
        <w:tc>
          <w:tcPr>
            <w:tcW w:w="3969" w:type="dxa"/>
          </w:tcPr>
          <w:p w14:paraId="6F2ED833" w14:textId="5332EB67" w:rsidR="00403270" w:rsidRDefault="00403270" w:rsidP="00403270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Alignment to Readings</w:t>
            </w:r>
          </w:p>
          <w:p w14:paraId="743CD648" w14:textId="4939171C" w:rsidR="00403270" w:rsidRPr="00403270" w:rsidRDefault="00403270" w:rsidP="00403270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(</w:t>
            </w:r>
            <w:proofErr w:type="gramStart"/>
            <w:r>
              <w:rPr>
                <w:rFonts w:ascii="Calibri" w:hAnsi="Calibri"/>
                <w:b/>
                <w:bCs/>
              </w:rPr>
              <w:t>what</w:t>
            </w:r>
            <w:proofErr w:type="gramEnd"/>
            <w:r>
              <w:rPr>
                <w:rFonts w:ascii="Calibri" w:hAnsi="Calibri"/>
                <w:b/>
                <w:bCs/>
              </w:rPr>
              <w:t xml:space="preserve"> does the research say?)</w:t>
            </w:r>
          </w:p>
        </w:tc>
      </w:tr>
      <w:tr w:rsidR="00403270" w14:paraId="37E823F0" w14:textId="77777777" w:rsidTr="008E6C7A">
        <w:tc>
          <w:tcPr>
            <w:tcW w:w="2547" w:type="dxa"/>
          </w:tcPr>
          <w:p w14:paraId="4590C25E" w14:textId="77777777" w:rsidR="00403270" w:rsidRDefault="00403270" w:rsidP="00403270">
            <w:pPr>
              <w:rPr>
                <w:rFonts w:ascii="Calibri" w:hAnsi="Calibri"/>
              </w:rPr>
            </w:pPr>
          </w:p>
          <w:p w14:paraId="2F048455" w14:textId="77777777" w:rsidR="00403270" w:rsidRDefault="00403270" w:rsidP="00403270">
            <w:pPr>
              <w:rPr>
                <w:rFonts w:ascii="Calibri" w:hAnsi="Calibri"/>
              </w:rPr>
            </w:pPr>
          </w:p>
          <w:p w14:paraId="7C4FDFA8" w14:textId="77777777" w:rsidR="00403270" w:rsidRDefault="00403270" w:rsidP="00403270">
            <w:pPr>
              <w:rPr>
                <w:rFonts w:ascii="Calibri" w:hAnsi="Calibri"/>
              </w:rPr>
            </w:pPr>
          </w:p>
          <w:p w14:paraId="17AD4C18" w14:textId="3FC589EF" w:rsidR="00403270" w:rsidRDefault="00403270" w:rsidP="00403270">
            <w:pPr>
              <w:rPr>
                <w:rFonts w:ascii="Calibri" w:hAnsi="Calibri"/>
              </w:rPr>
            </w:pPr>
          </w:p>
          <w:p w14:paraId="5812E08B" w14:textId="31A139AB" w:rsidR="00403270" w:rsidRDefault="00403270" w:rsidP="0040327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Teaching strategies (delivery of lessons)</w:t>
            </w:r>
          </w:p>
          <w:p w14:paraId="2E8691F5" w14:textId="7B9A214B" w:rsidR="00403270" w:rsidRDefault="00403270" w:rsidP="00403270">
            <w:pPr>
              <w:rPr>
                <w:rFonts w:ascii="Calibri" w:hAnsi="Calibri"/>
              </w:rPr>
            </w:pPr>
          </w:p>
          <w:p w14:paraId="1B053939" w14:textId="77777777" w:rsidR="00403270" w:rsidRDefault="00403270" w:rsidP="00403270">
            <w:pPr>
              <w:rPr>
                <w:rFonts w:ascii="Calibri" w:hAnsi="Calibri"/>
              </w:rPr>
            </w:pPr>
          </w:p>
          <w:p w14:paraId="18352F2D" w14:textId="77777777" w:rsidR="00403270" w:rsidRDefault="00403270" w:rsidP="00403270">
            <w:pPr>
              <w:rPr>
                <w:rFonts w:ascii="Calibri" w:hAnsi="Calibri"/>
              </w:rPr>
            </w:pPr>
          </w:p>
          <w:p w14:paraId="68E857BD" w14:textId="77777777" w:rsidR="00403270" w:rsidRDefault="00403270" w:rsidP="00403270">
            <w:pPr>
              <w:rPr>
                <w:rFonts w:ascii="Calibri" w:hAnsi="Calibri"/>
              </w:rPr>
            </w:pPr>
          </w:p>
          <w:p w14:paraId="6A3DB1E1" w14:textId="77777777" w:rsidR="00403270" w:rsidRDefault="00403270" w:rsidP="00403270">
            <w:pPr>
              <w:rPr>
                <w:rFonts w:ascii="Calibri" w:hAnsi="Calibri"/>
              </w:rPr>
            </w:pPr>
          </w:p>
          <w:p w14:paraId="52F2DDCA" w14:textId="347AE8B2" w:rsidR="00403270" w:rsidRDefault="00403270" w:rsidP="00403270">
            <w:pPr>
              <w:rPr>
                <w:rFonts w:ascii="Calibri" w:hAnsi="Calibri"/>
              </w:rPr>
            </w:pPr>
          </w:p>
        </w:tc>
        <w:tc>
          <w:tcPr>
            <w:tcW w:w="3969" w:type="dxa"/>
          </w:tcPr>
          <w:p w14:paraId="4A337EA0" w14:textId="77777777" w:rsidR="00403270" w:rsidRDefault="00403270" w:rsidP="00403270">
            <w:pPr>
              <w:rPr>
                <w:rFonts w:ascii="Calibri" w:hAnsi="Calibri"/>
              </w:rPr>
            </w:pPr>
          </w:p>
        </w:tc>
        <w:tc>
          <w:tcPr>
            <w:tcW w:w="3969" w:type="dxa"/>
          </w:tcPr>
          <w:p w14:paraId="348D9DB6" w14:textId="77777777" w:rsidR="00403270" w:rsidRDefault="00403270" w:rsidP="00403270">
            <w:pPr>
              <w:rPr>
                <w:rFonts w:ascii="Calibri" w:hAnsi="Calibri"/>
              </w:rPr>
            </w:pPr>
          </w:p>
        </w:tc>
      </w:tr>
      <w:tr w:rsidR="00403270" w14:paraId="04EA925A" w14:textId="77777777" w:rsidTr="008E6C7A">
        <w:tc>
          <w:tcPr>
            <w:tcW w:w="2547" w:type="dxa"/>
          </w:tcPr>
          <w:p w14:paraId="348579D4" w14:textId="77777777" w:rsidR="00403270" w:rsidRDefault="00403270" w:rsidP="00403270">
            <w:pPr>
              <w:rPr>
                <w:rFonts w:ascii="Calibri" w:hAnsi="Calibri"/>
              </w:rPr>
            </w:pPr>
          </w:p>
          <w:p w14:paraId="249C90E7" w14:textId="77777777" w:rsidR="00403270" w:rsidRDefault="00403270" w:rsidP="00403270">
            <w:pPr>
              <w:rPr>
                <w:rFonts w:ascii="Calibri" w:hAnsi="Calibri"/>
              </w:rPr>
            </w:pPr>
          </w:p>
          <w:p w14:paraId="47306A1F" w14:textId="77777777" w:rsidR="00403270" w:rsidRDefault="00403270" w:rsidP="00403270">
            <w:pPr>
              <w:rPr>
                <w:rFonts w:ascii="Calibri" w:hAnsi="Calibri"/>
              </w:rPr>
            </w:pPr>
          </w:p>
          <w:p w14:paraId="2E3F2E45" w14:textId="77777777" w:rsidR="00403270" w:rsidRDefault="00403270" w:rsidP="00403270">
            <w:pPr>
              <w:rPr>
                <w:rFonts w:ascii="Calibri" w:hAnsi="Calibri"/>
              </w:rPr>
            </w:pPr>
          </w:p>
          <w:p w14:paraId="0D9FD59E" w14:textId="77777777" w:rsidR="00403270" w:rsidRDefault="00403270" w:rsidP="00403270">
            <w:pPr>
              <w:rPr>
                <w:rFonts w:ascii="Calibri" w:hAnsi="Calibri"/>
              </w:rPr>
            </w:pPr>
          </w:p>
          <w:p w14:paraId="347C92E6" w14:textId="73810676" w:rsidR="00403270" w:rsidRDefault="00403270" w:rsidP="0040327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Lesson design (structure of lesson)</w:t>
            </w:r>
          </w:p>
          <w:p w14:paraId="0C401BC6" w14:textId="12764483" w:rsidR="00403270" w:rsidRDefault="00403270" w:rsidP="00403270">
            <w:pPr>
              <w:rPr>
                <w:rFonts w:ascii="Calibri" w:hAnsi="Calibri"/>
              </w:rPr>
            </w:pPr>
          </w:p>
          <w:p w14:paraId="5E2F174D" w14:textId="4F9DCA46" w:rsidR="00403270" w:rsidRDefault="00403270" w:rsidP="00403270">
            <w:pPr>
              <w:rPr>
                <w:rFonts w:ascii="Calibri" w:hAnsi="Calibri"/>
              </w:rPr>
            </w:pPr>
          </w:p>
          <w:p w14:paraId="7365CF72" w14:textId="23D43776" w:rsidR="00403270" w:rsidRDefault="00403270" w:rsidP="00403270">
            <w:pPr>
              <w:rPr>
                <w:rFonts w:ascii="Calibri" w:hAnsi="Calibri"/>
              </w:rPr>
            </w:pPr>
          </w:p>
          <w:p w14:paraId="6B027A4A" w14:textId="2214630B" w:rsidR="00403270" w:rsidRDefault="00403270" w:rsidP="00403270">
            <w:pPr>
              <w:rPr>
                <w:rFonts w:ascii="Calibri" w:hAnsi="Calibri"/>
              </w:rPr>
            </w:pPr>
          </w:p>
          <w:p w14:paraId="03286442" w14:textId="77777777" w:rsidR="00403270" w:rsidRDefault="00403270" w:rsidP="00403270">
            <w:pPr>
              <w:rPr>
                <w:rFonts w:ascii="Calibri" w:hAnsi="Calibri"/>
              </w:rPr>
            </w:pPr>
          </w:p>
          <w:p w14:paraId="36204917" w14:textId="47D2D49B" w:rsidR="00403270" w:rsidRDefault="00403270" w:rsidP="00403270">
            <w:pPr>
              <w:rPr>
                <w:rFonts w:ascii="Calibri" w:hAnsi="Calibri"/>
              </w:rPr>
            </w:pPr>
          </w:p>
        </w:tc>
        <w:tc>
          <w:tcPr>
            <w:tcW w:w="3969" w:type="dxa"/>
          </w:tcPr>
          <w:p w14:paraId="0FA0CDD4" w14:textId="77777777" w:rsidR="00403270" w:rsidRDefault="00403270" w:rsidP="00403270">
            <w:pPr>
              <w:rPr>
                <w:rFonts w:ascii="Calibri" w:hAnsi="Calibri"/>
              </w:rPr>
            </w:pPr>
          </w:p>
        </w:tc>
        <w:tc>
          <w:tcPr>
            <w:tcW w:w="3969" w:type="dxa"/>
          </w:tcPr>
          <w:p w14:paraId="2704F9A9" w14:textId="77777777" w:rsidR="00403270" w:rsidRDefault="00403270" w:rsidP="00403270">
            <w:pPr>
              <w:rPr>
                <w:rFonts w:ascii="Calibri" w:hAnsi="Calibri"/>
              </w:rPr>
            </w:pPr>
          </w:p>
        </w:tc>
      </w:tr>
    </w:tbl>
    <w:p w14:paraId="0C00EB7F" w14:textId="3F9AE17D" w:rsidR="00403270" w:rsidRDefault="00403270" w:rsidP="00403270">
      <w:pPr>
        <w:rPr>
          <w:rFonts w:ascii="Calibri" w:hAnsi="Calibri"/>
        </w:rPr>
      </w:pPr>
    </w:p>
    <w:p w14:paraId="33C94404" w14:textId="0BDD220F" w:rsidR="00403270" w:rsidRDefault="00403270" w:rsidP="00403270">
      <w:pPr>
        <w:rPr>
          <w:rFonts w:ascii="Calibri" w:hAnsi="Calibri"/>
        </w:rPr>
      </w:pPr>
      <w:r>
        <w:rPr>
          <w:rFonts w:ascii="Calibri" w:hAnsi="Calibri"/>
        </w:rPr>
        <w:t>What strengths in teaching practice can you see in alignment with the readings?</w:t>
      </w:r>
    </w:p>
    <w:p w14:paraId="2DFF6398" w14:textId="478B2B8A" w:rsidR="00403270" w:rsidRDefault="00403270" w:rsidP="008E6C7A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E6C7A">
        <w:rPr>
          <w:rFonts w:ascii="Calibri" w:hAnsi="Calibri"/>
        </w:rPr>
        <w:t>___________________________________</w:t>
      </w:r>
    </w:p>
    <w:p w14:paraId="45630190" w14:textId="271EC01C" w:rsidR="00403270" w:rsidRDefault="00403270" w:rsidP="00403270">
      <w:pPr>
        <w:rPr>
          <w:rFonts w:ascii="Calibri" w:hAnsi="Calibri"/>
        </w:rPr>
      </w:pPr>
      <w:r>
        <w:rPr>
          <w:rFonts w:ascii="Calibri" w:hAnsi="Calibri"/>
        </w:rPr>
        <w:t>What are the areas of improvement in teaching strategies have you identified?</w:t>
      </w:r>
    </w:p>
    <w:p w14:paraId="61BCACD7" w14:textId="5DFB6D86" w:rsidR="008E6C7A" w:rsidRPr="00403270" w:rsidRDefault="008E6C7A" w:rsidP="008E6C7A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8E6C7A" w:rsidRPr="00403270" w:rsidSect="008E6C7A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720" w:right="720" w:bottom="720" w:left="720" w:header="461" w:footer="9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0DF58" w14:textId="77777777" w:rsidR="00FD58D6" w:rsidRDefault="00FD58D6">
      <w:r>
        <w:separator/>
      </w:r>
    </w:p>
  </w:endnote>
  <w:endnote w:type="continuationSeparator" w:id="0">
    <w:p w14:paraId="5E79AF40" w14:textId="77777777" w:rsidR="00FD58D6" w:rsidRDefault="00FD58D6">
      <w:r>
        <w:continuationSeparator/>
      </w:r>
    </w:p>
  </w:endnote>
  <w:endnote w:type="continuationNotice" w:id="1">
    <w:p w14:paraId="5B9DF952" w14:textId="77777777" w:rsidR="00FD58D6" w:rsidRDefault="00FD58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6B567" w14:textId="5DEA9502" w:rsidR="005466BB" w:rsidRDefault="005466BB" w:rsidP="005466BB">
    <w:pPr>
      <w:pStyle w:val="Footer"/>
      <w:jc w:val="right"/>
    </w:pPr>
    <w:r w:rsidRPr="006B49E8">
      <w:rPr>
        <w:rStyle w:val="PageNumber"/>
        <w:sz w:val="18"/>
      </w:rPr>
      <w:fldChar w:fldCharType="begin"/>
    </w:r>
    <w:r w:rsidRPr="006B49E8">
      <w:rPr>
        <w:rStyle w:val="PageNumber"/>
        <w:sz w:val="18"/>
      </w:rPr>
      <w:instrText xml:space="preserve"> PAGE </w:instrText>
    </w:r>
    <w:r w:rsidRPr="006B49E8">
      <w:rPr>
        <w:rStyle w:val="PageNumber"/>
        <w:sz w:val="18"/>
      </w:rPr>
      <w:fldChar w:fldCharType="separate"/>
    </w:r>
    <w:r w:rsidR="00BC1BC0">
      <w:rPr>
        <w:rStyle w:val="PageNumber"/>
        <w:noProof/>
        <w:sz w:val="18"/>
      </w:rPr>
      <w:t>2</w:t>
    </w:r>
    <w:r w:rsidRPr="006B49E8">
      <w:rPr>
        <w:rStyle w:val="PageNumber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0EC22" w14:textId="77777777" w:rsidR="005466BB" w:rsidRDefault="005466BB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8241" behindDoc="1" locked="0" layoutInCell="1" allowOverlap="1" wp14:anchorId="357AD7AF" wp14:editId="44B11DEE">
          <wp:simplePos x="0" y="0"/>
          <wp:positionH relativeFrom="column">
            <wp:posOffset>-722630</wp:posOffset>
          </wp:positionH>
          <wp:positionV relativeFrom="paragraph">
            <wp:posOffset>-90805</wp:posOffset>
          </wp:positionV>
          <wp:extent cx="7618095" cy="901700"/>
          <wp:effectExtent l="0" t="0" r="1905" b="12700"/>
          <wp:wrapNone/>
          <wp:docPr id="2" name="Picture 0" descr="EDvance 3log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vance 3logo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18095" cy="901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FAB8E" w14:textId="77777777" w:rsidR="00FD58D6" w:rsidRDefault="00FD58D6">
      <w:r>
        <w:separator/>
      </w:r>
    </w:p>
  </w:footnote>
  <w:footnote w:type="continuationSeparator" w:id="0">
    <w:p w14:paraId="4885C28A" w14:textId="77777777" w:rsidR="00FD58D6" w:rsidRDefault="00FD58D6">
      <w:r>
        <w:continuationSeparator/>
      </w:r>
    </w:p>
  </w:footnote>
  <w:footnote w:type="continuationNotice" w:id="1">
    <w:p w14:paraId="626C9F50" w14:textId="77777777" w:rsidR="00FD58D6" w:rsidRDefault="00FD58D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B06B5" w14:textId="76B1BF0B" w:rsidR="005466BB" w:rsidRDefault="0019558E" w:rsidP="0019558E">
    <w:pPr>
      <w:pStyle w:val="Header"/>
      <w:spacing w:after="1200"/>
      <w:ind w:firstLine="720"/>
    </w:pPr>
    <w:r w:rsidRPr="00C01D06">
      <w:rPr>
        <w:noProof/>
        <w:lang w:eastAsia="en-AU"/>
      </w:rPr>
      <w:drawing>
        <wp:anchor distT="0" distB="0" distL="114300" distR="114300" simplePos="0" relativeHeight="251658242" behindDoc="1" locked="0" layoutInCell="1" allowOverlap="1" wp14:anchorId="1BFAF472" wp14:editId="3CB6EF80">
          <wp:simplePos x="0" y="0"/>
          <wp:positionH relativeFrom="page">
            <wp:align>left</wp:align>
          </wp:positionH>
          <wp:positionV relativeFrom="paragraph">
            <wp:posOffset>-314325</wp:posOffset>
          </wp:positionV>
          <wp:extent cx="7567930" cy="889000"/>
          <wp:effectExtent l="0" t="0" r="0" b="6350"/>
          <wp:wrapNone/>
          <wp:docPr id="1" name="Picture 1" descr="EDvanc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vanc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7930" cy="889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8D85B" w14:textId="77777777" w:rsidR="005466BB" w:rsidRPr="004F43D1" w:rsidRDefault="005466BB" w:rsidP="004F43D1">
    <w:pPr>
      <w:pStyle w:val="Header"/>
    </w:pPr>
    <w:r w:rsidRPr="00C01D06"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3AEBB75B" wp14:editId="5F0658FD">
          <wp:simplePos x="0" y="0"/>
          <wp:positionH relativeFrom="page">
            <wp:align>left</wp:align>
          </wp:positionH>
          <wp:positionV relativeFrom="paragraph">
            <wp:posOffset>-397510</wp:posOffset>
          </wp:positionV>
          <wp:extent cx="5745480" cy="674918"/>
          <wp:effectExtent l="0" t="0" r="0" b="0"/>
          <wp:wrapNone/>
          <wp:docPr id="6" name="Picture 1" descr="EDvanc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vanc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45480" cy="6749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81CD2"/>
    <w:multiLevelType w:val="hybridMultilevel"/>
    <w:tmpl w:val="E8BCFCE8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849AC"/>
    <w:multiLevelType w:val="hybridMultilevel"/>
    <w:tmpl w:val="1618F7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A37F9"/>
    <w:multiLevelType w:val="hybridMultilevel"/>
    <w:tmpl w:val="06844C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18720A"/>
    <w:multiLevelType w:val="hybridMultilevel"/>
    <w:tmpl w:val="53FC43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224CD4"/>
    <w:multiLevelType w:val="hybridMultilevel"/>
    <w:tmpl w:val="E9829FD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F84296C"/>
    <w:multiLevelType w:val="hybridMultilevel"/>
    <w:tmpl w:val="8E7EFB3C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08D5748"/>
    <w:multiLevelType w:val="hybridMultilevel"/>
    <w:tmpl w:val="6810BF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7e0NDOxNDM1MTM0MTRT0lEKTi0uzszPAykwqgUAQiiPLywAAAA="/>
  </w:docVars>
  <w:rsids>
    <w:rsidRoot w:val="00696895"/>
    <w:rsid w:val="00010FC1"/>
    <w:rsid w:val="00012C3C"/>
    <w:rsid w:val="0004282E"/>
    <w:rsid w:val="000510CE"/>
    <w:rsid w:val="00054F4B"/>
    <w:rsid w:val="00063BDC"/>
    <w:rsid w:val="0008154C"/>
    <w:rsid w:val="000A0979"/>
    <w:rsid w:val="000A568E"/>
    <w:rsid w:val="000B0ACB"/>
    <w:rsid w:val="000B4A3C"/>
    <w:rsid w:val="000B4B9E"/>
    <w:rsid w:val="000E6753"/>
    <w:rsid w:val="0010352A"/>
    <w:rsid w:val="00116880"/>
    <w:rsid w:val="00125DF8"/>
    <w:rsid w:val="00126CA8"/>
    <w:rsid w:val="001522ED"/>
    <w:rsid w:val="00157DAB"/>
    <w:rsid w:val="00167255"/>
    <w:rsid w:val="00175F30"/>
    <w:rsid w:val="00177EA7"/>
    <w:rsid w:val="001912B8"/>
    <w:rsid w:val="0019558E"/>
    <w:rsid w:val="001A0137"/>
    <w:rsid w:val="001C3E5A"/>
    <w:rsid w:val="001F07E9"/>
    <w:rsid w:val="001F5936"/>
    <w:rsid w:val="00270465"/>
    <w:rsid w:val="002743A9"/>
    <w:rsid w:val="002855E5"/>
    <w:rsid w:val="002B27F8"/>
    <w:rsid w:val="002B612C"/>
    <w:rsid w:val="002D126C"/>
    <w:rsid w:val="00305A6D"/>
    <w:rsid w:val="003811E9"/>
    <w:rsid w:val="003B564C"/>
    <w:rsid w:val="003F1553"/>
    <w:rsid w:val="003F2AC8"/>
    <w:rsid w:val="00403270"/>
    <w:rsid w:val="00436EA5"/>
    <w:rsid w:val="00454396"/>
    <w:rsid w:val="00480C01"/>
    <w:rsid w:val="00485AA9"/>
    <w:rsid w:val="004A66B3"/>
    <w:rsid w:val="004F43D1"/>
    <w:rsid w:val="005004E7"/>
    <w:rsid w:val="005039D9"/>
    <w:rsid w:val="00517270"/>
    <w:rsid w:val="00541E07"/>
    <w:rsid w:val="005466BB"/>
    <w:rsid w:val="00560ED8"/>
    <w:rsid w:val="00565E0E"/>
    <w:rsid w:val="00570694"/>
    <w:rsid w:val="005764FB"/>
    <w:rsid w:val="005771E6"/>
    <w:rsid w:val="005D42AB"/>
    <w:rsid w:val="005E0632"/>
    <w:rsid w:val="005F43B1"/>
    <w:rsid w:val="005F6F8B"/>
    <w:rsid w:val="00600192"/>
    <w:rsid w:val="00604FC9"/>
    <w:rsid w:val="00611A4E"/>
    <w:rsid w:val="0062168B"/>
    <w:rsid w:val="006311D3"/>
    <w:rsid w:val="00633EAB"/>
    <w:rsid w:val="00667427"/>
    <w:rsid w:val="00683B6B"/>
    <w:rsid w:val="00692850"/>
    <w:rsid w:val="006931BF"/>
    <w:rsid w:val="00695E89"/>
    <w:rsid w:val="00696895"/>
    <w:rsid w:val="006A430D"/>
    <w:rsid w:val="006A48EA"/>
    <w:rsid w:val="006F196E"/>
    <w:rsid w:val="00706D1E"/>
    <w:rsid w:val="0075040C"/>
    <w:rsid w:val="007518D3"/>
    <w:rsid w:val="007C494E"/>
    <w:rsid w:val="007C6B47"/>
    <w:rsid w:val="007D0150"/>
    <w:rsid w:val="007E46EC"/>
    <w:rsid w:val="007E6EB2"/>
    <w:rsid w:val="008002A0"/>
    <w:rsid w:val="00803D3A"/>
    <w:rsid w:val="00815251"/>
    <w:rsid w:val="00815AB6"/>
    <w:rsid w:val="00827253"/>
    <w:rsid w:val="00843961"/>
    <w:rsid w:val="00857AAE"/>
    <w:rsid w:val="0086159D"/>
    <w:rsid w:val="0087658E"/>
    <w:rsid w:val="008C07E9"/>
    <w:rsid w:val="008E6414"/>
    <w:rsid w:val="008E6C7A"/>
    <w:rsid w:val="0090195C"/>
    <w:rsid w:val="009152CA"/>
    <w:rsid w:val="00922B0E"/>
    <w:rsid w:val="0093084C"/>
    <w:rsid w:val="00947E48"/>
    <w:rsid w:val="009537D3"/>
    <w:rsid w:val="009615EF"/>
    <w:rsid w:val="00984AB1"/>
    <w:rsid w:val="009D6E28"/>
    <w:rsid w:val="009F4B1A"/>
    <w:rsid w:val="00A00775"/>
    <w:rsid w:val="00A17CAE"/>
    <w:rsid w:val="00A23B40"/>
    <w:rsid w:val="00A2521D"/>
    <w:rsid w:val="00A40888"/>
    <w:rsid w:val="00A4308D"/>
    <w:rsid w:val="00A5339C"/>
    <w:rsid w:val="00A543A5"/>
    <w:rsid w:val="00A61B09"/>
    <w:rsid w:val="00AA2411"/>
    <w:rsid w:val="00AC6A07"/>
    <w:rsid w:val="00B415A4"/>
    <w:rsid w:val="00B54006"/>
    <w:rsid w:val="00B720AE"/>
    <w:rsid w:val="00B73BA4"/>
    <w:rsid w:val="00B800CA"/>
    <w:rsid w:val="00B81235"/>
    <w:rsid w:val="00B923B1"/>
    <w:rsid w:val="00B92AE1"/>
    <w:rsid w:val="00B93134"/>
    <w:rsid w:val="00BB3381"/>
    <w:rsid w:val="00BB540C"/>
    <w:rsid w:val="00BC1BC0"/>
    <w:rsid w:val="00BD11BB"/>
    <w:rsid w:val="00C03035"/>
    <w:rsid w:val="00C06217"/>
    <w:rsid w:val="00C326E3"/>
    <w:rsid w:val="00C343AB"/>
    <w:rsid w:val="00C44576"/>
    <w:rsid w:val="00C6340B"/>
    <w:rsid w:val="00C9118A"/>
    <w:rsid w:val="00C95B70"/>
    <w:rsid w:val="00CE20D0"/>
    <w:rsid w:val="00D03069"/>
    <w:rsid w:val="00D211C3"/>
    <w:rsid w:val="00D6494A"/>
    <w:rsid w:val="00D718BD"/>
    <w:rsid w:val="00D9117C"/>
    <w:rsid w:val="00D97077"/>
    <w:rsid w:val="00DC03A8"/>
    <w:rsid w:val="00DE3DCF"/>
    <w:rsid w:val="00DF2B1A"/>
    <w:rsid w:val="00DF678F"/>
    <w:rsid w:val="00E11A30"/>
    <w:rsid w:val="00E22A1A"/>
    <w:rsid w:val="00E36635"/>
    <w:rsid w:val="00E9054E"/>
    <w:rsid w:val="00EB7CD3"/>
    <w:rsid w:val="00ED26C4"/>
    <w:rsid w:val="00EE5C11"/>
    <w:rsid w:val="00EF25B3"/>
    <w:rsid w:val="00EF4223"/>
    <w:rsid w:val="00F177F8"/>
    <w:rsid w:val="00F31C26"/>
    <w:rsid w:val="00F46911"/>
    <w:rsid w:val="00F539E7"/>
    <w:rsid w:val="00F565B3"/>
    <w:rsid w:val="00F905B7"/>
    <w:rsid w:val="00FB075A"/>
    <w:rsid w:val="00FC59CE"/>
    <w:rsid w:val="00FC7EE7"/>
    <w:rsid w:val="00FD374E"/>
    <w:rsid w:val="00FD58D6"/>
    <w:rsid w:val="00FD63ED"/>
    <w:rsid w:val="00FD7945"/>
    <w:rsid w:val="00FE62D7"/>
    <w:rsid w:val="00FF41D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EAEC410"/>
  <w15:docId w15:val="{47082749-E373-48AB-9492-63E647EC7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133"/>
    <w:rPr>
      <w:rFonts w:ascii="Arial Narrow" w:hAnsi="Arial Narrow"/>
      <w:sz w:val="24"/>
      <w:szCs w:val="24"/>
    </w:rPr>
  </w:style>
  <w:style w:type="paragraph" w:styleId="Heading8">
    <w:name w:val="heading 8"/>
    <w:basedOn w:val="Normal"/>
    <w:next w:val="Normal"/>
    <w:qFormat/>
    <w:rsid w:val="008A7746"/>
    <w:pPr>
      <w:keepNext/>
      <w:tabs>
        <w:tab w:val="left" w:pos="0"/>
        <w:tab w:val="left" w:pos="1620"/>
      </w:tabs>
      <w:outlineLvl w:val="7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E5C1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E5C1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B49E8"/>
  </w:style>
  <w:style w:type="table" w:styleId="TableGrid">
    <w:name w:val="Table Grid"/>
    <w:basedOn w:val="TableNormal"/>
    <w:uiPriority w:val="59"/>
    <w:rsid w:val="00C445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08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28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85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9707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70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C79786A0071644A27043EE8AEB17CF" ma:contentTypeVersion="13" ma:contentTypeDescription="Create a new document." ma:contentTypeScope="" ma:versionID="483d8dff7b84aab86da659149553186d">
  <xsd:schema xmlns:xsd="http://www.w3.org/2001/XMLSchema" xmlns:xs="http://www.w3.org/2001/XMLSchema" xmlns:p="http://schemas.microsoft.com/office/2006/metadata/properties" xmlns:ns2="1f45d417-2170-49c3-a8ab-f275351b7e98" xmlns:ns3="78043361-3a80-4cbb-8340-f9f2936f7c9b" targetNamespace="http://schemas.microsoft.com/office/2006/metadata/properties" ma:root="true" ma:fieldsID="aeb7e4fd78fe0ae753c98a2a884d0a0d" ns2:_="" ns3:_="">
    <xsd:import namespace="1f45d417-2170-49c3-a8ab-f275351b7e98"/>
    <xsd:import namespace="78043361-3a80-4cbb-8340-f9f2936f7c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45d417-2170-49c3-a8ab-f275351b7e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043361-3a80-4cbb-8340-f9f2936f7c9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5E77B-8385-4B0F-939B-B128707DF1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8C30D43-8A94-4D31-80F8-AF1392839A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B57560-64A9-4AED-810E-220EE19091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45d417-2170-49c3-a8ab-f275351b7e98"/>
    <ds:schemaRef ds:uri="78043361-3a80-4cbb-8340-f9f2936f7c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0D3D620-1112-4B4B-85AF-6C27A427B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MG Kailis Group</Company>
  <LinksUpToDate>false</LinksUpToDate>
  <CharactersWithSpaces>1599</CharactersWithSpaces>
  <SharedDoc>false</SharedDoc>
  <HLinks>
    <vt:vector size="6" baseType="variant">
      <vt:variant>
        <vt:i4>6881375</vt:i4>
      </vt:variant>
      <vt:variant>
        <vt:i4>0</vt:i4>
      </vt:variant>
      <vt:variant>
        <vt:i4>0</vt:i4>
      </vt:variant>
      <vt:variant>
        <vt:i4>5</vt:i4>
      </vt:variant>
      <vt:variant>
        <vt:lpwstr>mailto:stacey.plaut@fogartyedvance.org.au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Brett Iannello</dc:creator>
  <cp:keywords/>
  <cp:lastModifiedBy>Stacey Plaut</cp:lastModifiedBy>
  <cp:revision>43</cp:revision>
  <cp:lastPrinted>2019-08-14T06:22:00Z</cp:lastPrinted>
  <dcterms:created xsi:type="dcterms:W3CDTF">2021-02-04T08:14:00Z</dcterms:created>
  <dcterms:modified xsi:type="dcterms:W3CDTF">2021-06-04T02:22:00Z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0x0101000BC79786A0071644A27043EE8AEB17CF</vt:lpwstr>
  </property>
  <property fmtid="{D5CDD505-2E9C-101B-9397-08002B2CF9AE}" pid="3" name="Order">
    <vt:r8>3382000</vt:r8>
  </property>
</Properties>
</file>